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Pr="002E6C69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9209FF">
        <w:rPr>
          <w:rFonts w:ascii="Times New Roman" w:eastAsia="Times New Roman" w:hAnsi="Times New Roman" w:cs="Times New Roman"/>
          <w:lang w:eastAsia="ru-RU"/>
        </w:rPr>
        <w:t>4</w:t>
      </w:r>
    </w:p>
    <w:p w:rsidR="002E6C69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>к решению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Совета </w:t>
      </w:r>
    </w:p>
    <w:p w:rsid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Киевского сельского </w:t>
      </w:r>
      <w:r w:rsidR="00E46AF3" w:rsidRPr="002E6C69">
        <w:rPr>
          <w:rFonts w:ascii="Times New Roman" w:eastAsia="Times New Roman" w:hAnsi="Times New Roman" w:cs="Times New Roman"/>
          <w:lang w:eastAsia="ru-RU"/>
        </w:rPr>
        <w:t xml:space="preserve">поселения </w:t>
      </w:r>
    </w:p>
    <w:p w:rsidR="009D7F38" w:rsidRP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Крымского района </w:t>
      </w:r>
      <w:r w:rsidR="009D7F38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3072" w:rsidRPr="002E6C69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от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36C56">
        <w:rPr>
          <w:rFonts w:ascii="Times New Roman" w:eastAsia="Times New Roman" w:hAnsi="Times New Roman" w:cs="Times New Roman"/>
          <w:lang w:eastAsia="ru-RU"/>
        </w:rPr>
        <w:t>06.06</w:t>
      </w:r>
      <w:r w:rsidR="00837521">
        <w:rPr>
          <w:rFonts w:ascii="Times New Roman" w:eastAsia="Times New Roman" w:hAnsi="Times New Roman" w:cs="Times New Roman"/>
          <w:lang w:eastAsia="ru-RU"/>
        </w:rPr>
        <w:t>.</w:t>
      </w:r>
      <w:r w:rsidR="003A4DC8">
        <w:rPr>
          <w:rFonts w:ascii="Times New Roman" w:eastAsia="Times New Roman" w:hAnsi="Times New Roman" w:cs="Times New Roman"/>
          <w:lang w:eastAsia="ru-RU"/>
        </w:rPr>
        <w:t>2022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г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336C56">
        <w:rPr>
          <w:rFonts w:ascii="Times New Roman" w:eastAsia="Times New Roman" w:hAnsi="Times New Roman" w:cs="Times New Roman"/>
          <w:lang w:eastAsia="ru-RU"/>
        </w:rPr>
        <w:t xml:space="preserve"> 148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147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4675"/>
        <w:gridCol w:w="239"/>
        <w:gridCol w:w="347"/>
        <w:gridCol w:w="122"/>
        <w:gridCol w:w="118"/>
        <w:gridCol w:w="452"/>
        <w:gridCol w:w="561"/>
        <w:gridCol w:w="1560"/>
        <w:gridCol w:w="687"/>
        <w:gridCol w:w="1158"/>
        <w:gridCol w:w="236"/>
        <w:gridCol w:w="240"/>
        <w:gridCol w:w="240"/>
        <w:gridCol w:w="240"/>
        <w:gridCol w:w="95"/>
        <w:gridCol w:w="86"/>
        <w:gridCol w:w="59"/>
        <w:gridCol w:w="240"/>
        <w:gridCol w:w="240"/>
        <w:gridCol w:w="561"/>
        <w:gridCol w:w="1967"/>
        <w:gridCol w:w="1967"/>
        <w:gridCol w:w="421"/>
        <w:gridCol w:w="1546"/>
        <w:gridCol w:w="1967"/>
        <w:gridCol w:w="2021"/>
      </w:tblGrid>
      <w:tr w:rsidR="00EE3072" w:rsidRPr="00783051" w:rsidTr="00191172">
        <w:trPr>
          <w:trHeight w:val="264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783051" w:rsidRDefault="00EE3072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072" w:rsidRPr="00EE3072" w:rsidRDefault="00EE3072" w:rsidP="00EE3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H144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(т</w:t>
            </w:r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</w:t>
            </w:r>
            <w:proofErr w:type="gramStart"/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E30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25" w:type="pct"/>
            <w:gridSpan w:val="8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4" w:type="pct"/>
            <w:gridSpan w:val="3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E3072" w:rsidRPr="00101715" w:rsidTr="00F16D80">
        <w:trPr>
          <w:gridAfter w:val="16"/>
          <w:wAfter w:w="2682" w:type="pct"/>
          <w:trHeight w:val="28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7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2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B84E93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EE3072" w:rsidRPr="00101715" w:rsidTr="00F16D80">
        <w:trPr>
          <w:gridAfter w:val="16"/>
          <w:wAfter w:w="2682" w:type="pct"/>
          <w:trHeight w:val="584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072" w:rsidRPr="00101715" w:rsidTr="00773030">
        <w:trPr>
          <w:gridAfter w:val="2"/>
          <w:wAfter w:w="883" w:type="pct"/>
          <w:trHeight w:val="2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C649EB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C649EB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9E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94" w:type="pct"/>
            <w:gridSpan w:val="10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773030">
        <w:trPr>
          <w:gridAfter w:val="1"/>
          <w:wAfter w:w="448" w:type="pct"/>
          <w:trHeight w:val="35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773030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773030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  <w:r w:rsidR="009D7F38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Крымского района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773030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E3072" w:rsidRPr="00773030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773030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73030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73030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73030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773030" w:rsidRDefault="002575A4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67550,7</w:t>
            </w:r>
          </w:p>
        </w:tc>
        <w:tc>
          <w:tcPr>
            <w:tcW w:w="494" w:type="pct"/>
            <w:gridSpan w:val="10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gridSpan w:val="2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773030">
        <w:trPr>
          <w:gridAfter w:val="6"/>
          <w:wAfter w:w="2188" w:type="pct"/>
          <w:trHeight w:val="31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31BA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2575A4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67550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494" w:type="pct"/>
            <w:gridSpan w:val="10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31BA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6"/>
          <w:wAfter w:w="2682" w:type="pct"/>
          <w:trHeight w:val="33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773030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252BF1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3A4DC8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71,7</w:t>
            </w:r>
          </w:p>
        </w:tc>
      </w:tr>
      <w:tr w:rsidR="00666753" w:rsidRPr="00101715" w:rsidTr="00F16D80">
        <w:trPr>
          <w:gridAfter w:val="16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6"/>
          <w:wAfter w:w="2682" w:type="pct"/>
          <w:trHeight w:val="584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3A4DC8" w:rsidP="006A25EA">
            <w:pPr>
              <w:jc w:val="right"/>
              <w:rPr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6"/>
          <w:wAfter w:w="2682" w:type="pct"/>
          <w:trHeight w:val="35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3A4DC8" w:rsidP="006A25EA">
            <w:pPr>
              <w:jc w:val="right"/>
              <w:rPr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6"/>
          <w:wAfter w:w="2682" w:type="pct"/>
          <w:trHeight w:val="40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3A4DC8" w:rsidP="006A25EA">
            <w:pPr>
              <w:jc w:val="right"/>
              <w:rPr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F16D80">
        <w:trPr>
          <w:gridAfter w:val="16"/>
          <w:wAfter w:w="2682" w:type="pct"/>
          <w:trHeight w:val="9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764" w:rsidRPr="00773030" w:rsidRDefault="003A4DC8" w:rsidP="006A25EA">
            <w:pPr>
              <w:jc w:val="right"/>
              <w:rPr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66753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6729</w:t>
            </w:r>
            <w:r w:rsidR="00094764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,8</w:t>
            </w:r>
          </w:p>
        </w:tc>
      </w:tr>
      <w:tr w:rsidR="00666753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6726,0</w:t>
            </w:r>
          </w:p>
        </w:tc>
      </w:tr>
      <w:tr w:rsidR="00666753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094764" w:rsidRPr="00773030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6"/>
          <w:wAfter w:w="2682" w:type="pct"/>
          <w:trHeight w:val="88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6027,7</w:t>
            </w:r>
          </w:p>
        </w:tc>
      </w:tr>
      <w:tr w:rsidR="00666753" w:rsidRPr="00101715" w:rsidTr="00F16D80">
        <w:trPr>
          <w:gridAfter w:val="16"/>
          <w:wAfter w:w="2682" w:type="pct"/>
          <w:trHeight w:val="42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  <w:r w:rsidR="0009476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675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71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F16D80">
        <w:trPr>
          <w:gridAfter w:val="16"/>
          <w:wAfter w:w="2682" w:type="pct"/>
          <w:trHeight w:val="3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6"/>
          <w:wAfter w:w="2682" w:type="pct"/>
          <w:trHeight w:val="41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6"/>
          <w:wAfter w:w="2682" w:type="pct"/>
          <w:trHeight w:val="41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666753" w:rsidRPr="00101715" w:rsidTr="00F16D80">
        <w:trPr>
          <w:gridAfter w:val="16"/>
          <w:wAfter w:w="2682" w:type="pct"/>
          <w:trHeight w:val="4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 района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</w:t>
            </w:r>
            <w:r w:rsidR="0038435D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4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3A4DC8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7"/>
          <w:wAfter w:w="2311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2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gridSpan w:val="3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F16D80">
        <w:trPr>
          <w:gridAfter w:val="16"/>
          <w:wAfter w:w="2682" w:type="pct"/>
          <w:trHeight w:val="43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43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199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773030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6753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773030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DC2B5E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773030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773030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773030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773030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773030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773030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773030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773030" w:rsidRDefault="00252BF1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6839,1</w:t>
            </w:r>
          </w:p>
        </w:tc>
      </w:tr>
      <w:tr w:rsidR="00094764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773030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773030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773030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9B7666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информационного общества</w:t>
            </w:r>
            <w:r w:rsidR="009B7666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</w:t>
            </w:r>
            <w:r w:rsidR="009B7666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Крымского района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6"/>
          <w:wAfter w:w="2682" w:type="pct"/>
          <w:trHeight w:val="52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2E5512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5512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</w:t>
            </w:r>
            <w:proofErr w:type="gramStart"/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E5512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773030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773030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063" w:rsidRPr="00101715" w:rsidTr="00F16D80">
        <w:trPr>
          <w:gridAfter w:val="16"/>
          <w:wAfter w:w="2682" w:type="pct"/>
          <w:trHeight w:val="3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773030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773030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773030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773030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773030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773030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773030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773030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22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57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912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B0776A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16,6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B0776A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06,6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773030">
        <w:trPr>
          <w:gridAfter w:val="16"/>
          <w:wAfter w:w="2682" w:type="pct"/>
          <w:trHeight w:val="18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773030">
        <w:trPr>
          <w:gridAfter w:val="16"/>
          <w:wAfter w:w="2682" w:type="pct"/>
          <w:trHeight w:val="26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773030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0776A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235,6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6"/>
          <w:wAfter w:w="2682" w:type="pct"/>
          <w:trHeight w:val="44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6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6A34A1" w:rsidRPr="00101715" w:rsidTr="00F16D80">
        <w:trPr>
          <w:gridAfter w:val="16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E21A32" w:rsidRPr="00101715" w:rsidTr="00F16D80">
        <w:trPr>
          <w:gridAfter w:val="16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773030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E21A32" w:rsidRPr="00101715" w:rsidTr="00F16D80">
        <w:trPr>
          <w:gridAfter w:val="16"/>
          <w:wAfter w:w="2682" w:type="pct"/>
          <w:trHeight w:val="16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773030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773030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6A34A1" w:rsidRPr="00101715" w:rsidTr="00773030">
        <w:trPr>
          <w:gridAfter w:val="16"/>
          <w:wAfter w:w="2682" w:type="pct"/>
          <w:trHeight w:val="107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773030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30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77303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773030">
        <w:trPr>
          <w:gridAfter w:val="16"/>
          <w:wAfter w:w="2682" w:type="pct"/>
          <w:trHeight w:val="94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773030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773030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6"/>
          <w:wAfter w:w="2682" w:type="pct"/>
          <w:trHeight w:val="5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F16D80">
        <w:trPr>
          <w:gridAfter w:val="16"/>
          <w:wAfter w:w="2682" w:type="pct"/>
          <w:trHeight w:val="54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773030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773030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773030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F16D80">
        <w:trPr>
          <w:gridAfter w:val="16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34457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A61C49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290,2</w:t>
            </w:r>
          </w:p>
        </w:tc>
      </w:tr>
      <w:tr w:rsidR="006A34A1" w:rsidRPr="00101715" w:rsidTr="00F16D80">
        <w:trPr>
          <w:gridAfter w:val="16"/>
          <w:wAfter w:w="2682" w:type="pct"/>
          <w:trHeight w:val="251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34457" w:rsidP="007730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A61C49" w:rsidRPr="007730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93CA5" w:rsidRPr="0077303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6A34A1" w:rsidRPr="00101715" w:rsidTr="00F16D80">
        <w:trPr>
          <w:gridAfter w:val="16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строительства и дорожного хозяйства» на 20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773030" w:rsidRDefault="00614FFB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FB" w:rsidRPr="00773030" w:rsidRDefault="00614FFB" w:rsidP="00B93CA5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r w:rsidR="00B34457" w:rsidRPr="0077303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A61C49" w:rsidRPr="007730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93CA5" w:rsidRPr="0077303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6A34A1" w:rsidRPr="00101715" w:rsidTr="00F16D80">
        <w:trPr>
          <w:gridAfter w:val="16"/>
          <w:wAfter w:w="2682" w:type="pct"/>
          <w:trHeight w:val="3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773030" w:rsidRDefault="00614FFB" w:rsidP="00B93C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34457" w:rsidRPr="0077303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A61C49" w:rsidRPr="007730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93CA5" w:rsidRPr="0077303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6A34A1" w:rsidRPr="00101715" w:rsidTr="00F16D80">
        <w:trPr>
          <w:gridAfter w:val="16"/>
          <w:wAfter w:w="2682" w:type="pct"/>
          <w:trHeight w:val="70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773030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4A1" w:rsidRPr="00773030" w:rsidRDefault="00B34457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61C4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B93CA5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6A34A1" w:rsidRPr="00101715" w:rsidTr="00F16D80">
        <w:trPr>
          <w:gridAfter w:val="16"/>
          <w:wAfter w:w="2682" w:type="pct"/>
          <w:trHeight w:val="41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34457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61C49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B93CA5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6A34A1" w:rsidRPr="00101715" w:rsidTr="00773030">
        <w:trPr>
          <w:gridAfter w:val="16"/>
          <w:wAfter w:w="2682" w:type="pct"/>
          <w:trHeight w:val="26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F16D80">
        <w:trPr>
          <w:gridAfter w:val="16"/>
          <w:wAfter w:w="2682" w:type="pct"/>
          <w:trHeight w:val="41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773030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773030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11F4" w:rsidRPr="00101715" w:rsidTr="00F16D80">
        <w:trPr>
          <w:gridAfter w:val="16"/>
          <w:wAfter w:w="2682" w:type="pct"/>
          <w:trHeight w:val="55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31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55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773030" w:rsidRDefault="00B3445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</w:t>
            </w:r>
            <w:r w:rsidR="00E36FA8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642EA3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773030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773030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773030" w:rsidRDefault="00392707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642EA3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773030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773030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капитал</w:t>
            </w:r>
            <w:r w:rsidR="00DD038E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ьному ремонту жилищного фонд</w:t>
            </w: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773030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773030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0610010350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773030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F855C2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1286</w:t>
            </w:r>
            <w:r w:rsidR="00392707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F16D80">
        <w:trPr>
          <w:gridAfter w:val="16"/>
          <w:wAfter w:w="2682" w:type="pct"/>
          <w:trHeight w:val="259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15633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15633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водоснабжения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93E30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1286,0</w:t>
            </w:r>
          </w:p>
        </w:tc>
      </w:tr>
      <w:tr w:rsidR="001411F4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1411F4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773030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773030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773030" w:rsidRDefault="00392707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855C2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773030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773030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773030" w:rsidRDefault="00F855C2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F855C2" w:rsidRPr="00101715" w:rsidTr="00F16D80">
        <w:trPr>
          <w:gridAfter w:val="16"/>
          <w:wAfter w:w="2682" w:type="pct"/>
          <w:trHeight w:val="27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773030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773030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773030" w:rsidRDefault="00F855C2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9900010770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773030" w:rsidRDefault="00F855C2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E36FA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12637</w:t>
            </w:r>
            <w:r w:rsidR="00F855C2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86414E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773030" w:rsidRDefault="003E08F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10090,2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E08F7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10090,2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E08F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10090,2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841DB8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841DB8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E08F7" w:rsidP="006F1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3940,2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6F1B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E08F7" w:rsidP="006F1B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3940,2</w:t>
            </w:r>
          </w:p>
        </w:tc>
      </w:tr>
      <w:tr w:rsidR="00A50F98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773030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773030" w:rsidRDefault="00A50F98" w:rsidP="00E3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Инициативное бюджетирование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773030" w:rsidRDefault="00A50F98" w:rsidP="00E3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</w:t>
            </w:r>
            <w:r w:rsidR="005830F1"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0F98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773030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773030" w:rsidRDefault="00A50F98" w:rsidP="00E3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773030" w:rsidRDefault="00A50F98" w:rsidP="00E36F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19201</w:t>
            </w:r>
            <w:r w:rsidR="005830F1"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773030" w:rsidRDefault="00A50F98" w:rsidP="00E36F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923B4" w:rsidRPr="00666753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E08F7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2497,3</w:t>
            </w:r>
          </w:p>
        </w:tc>
      </w:tr>
      <w:tr w:rsidR="004923B4" w:rsidRPr="00101715" w:rsidTr="00F16D80">
        <w:trPr>
          <w:gridAfter w:val="16"/>
          <w:wAfter w:w="2682" w:type="pct"/>
          <w:trHeight w:val="34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E08F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2497,3</w:t>
            </w:r>
          </w:p>
        </w:tc>
      </w:tr>
      <w:tr w:rsidR="004923B4" w:rsidRPr="00101715" w:rsidTr="00F16D80">
        <w:trPr>
          <w:gridAfter w:val="16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E08F7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2497,3</w:t>
            </w:r>
          </w:p>
        </w:tc>
      </w:tr>
      <w:tr w:rsidR="004923B4" w:rsidRPr="00101715" w:rsidTr="00F16D80">
        <w:trPr>
          <w:gridAfter w:val="16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6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773030">
        <w:trPr>
          <w:gridAfter w:val="16"/>
          <w:wAfter w:w="2682" w:type="pct"/>
          <w:trHeight w:val="43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6"/>
          <w:wAfter w:w="2682" w:type="pct"/>
          <w:trHeight w:val="72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F16D80">
        <w:trPr>
          <w:gridAfter w:val="16"/>
          <w:wAfter w:w="2682" w:type="pct"/>
          <w:trHeight w:val="34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666753" w:rsidTr="00F16D80">
        <w:trPr>
          <w:gridAfter w:val="16"/>
          <w:wAfter w:w="2682" w:type="pct"/>
          <w:trHeight w:val="285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392707" w:rsidP="007730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6"/>
          <w:wAfter w:w="2682" w:type="pct"/>
          <w:trHeight w:val="33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6"/>
          <w:wAfter w:w="2682" w:type="pct"/>
          <w:trHeight w:val="22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</w:t>
            </w:r>
            <w:r w:rsidR="00156338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156338"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56338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2021-2023 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773030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6"/>
          <w:wAfter w:w="2682" w:type="pct"/>
          <w:trHeight w:val="31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07" w:rsidRPr="00773030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773030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773030">
        <w:trPr>
          <w:gridAfter w:val="16"/>
          <w:wAfter w:w="2682" w:type="pct"/>
          <w:trHeight w:val="87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07" w:rsidRPr="00773030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773030" w:rsidRDefault="00392707" w:rsidP="007730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773030">
        <w:trPr>
          <w:gridAfter w:val="16"/>
          <w:wAfter w:w="2682" w:type="pct"/>
          <w:trHeight w:val="27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730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6"/>
          <w:wAfter w:w="2682" w:type="pct"/>
          <w:trHeight w:val="51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2575A4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16395,0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2575A4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16395,0</w:t>
            </w:r>
          </w:p>
        </w:tc>
      </w:tr>
      <w:tr w:rsidR="004923B4" w:rsidRPr="00101715" w:rsidTr="00F16D80">
        <w:trPr>
          <w:gridAfter w:val="16"/>
          <w:wAfter w:w="2682" w:type="pct"/>
          <w:trHeight w:val="33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2575A4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16395,0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F16D80">
        <w:trPr>
          <w:gridAfter w:val="16"/>
          <w:wAfter w:w="2682" w:type="pct"/>
          <w:trHeight w:val="23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F16D80">
        <w:trPr>
          <w:gridAfter w:val="16"/>
          <w:wAfter w:w="2682" w:type="pct"/>
          <w:trHeight w:val="656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F16D80">
        <w:trPr>
          <w:gridAfter w:val="16"/>
          <w:wAfter w:w="2682" w:type="pct"/>
          <w:trHeight w:val="745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F16D80">
        <w:trPr>
          <w:gridAfter w:val="16"/>
          <w:wAfter w:w="2682" w:type="pct"/>
          <w:trHeight w:val="91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B501C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12985,0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5E005E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92707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4923B4" w:rsidRPr="00101715" w:rsidTr="00F16D80">
        <w:trPr>
          <w:gridAfter w:val="16"/>
          <w:wAfter w:w="2682" w:type="pct"/>
          <w:trHeight w:val="48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92707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10373,6</w:t>
            </w:r>
          </w:p>
        </w:tc>
      </w:tr>
      <w:tr w:rsidR="004923B4" w:rsidRPr="00101715" w:rsidTr="00773030">
        <w:trPr>
          <w:gridAfter w:val="16"/>
          <w:wAfter w:w="2682" w:type="pct"/>
          <w:trHeight w:val="45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B501C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  <w:r w:rsidR="002575A4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923B4" w:rsidRPr="00101715" w:rsidTr="00773030">
        <w:trPr>
          <w:gridAfter w:val="16"/>
          <w:wAfter w:w="2682" w:type="pct"/>
          <w:trHeight w:val="184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923B4" w:rsidRPr="00101715" w:rsidTr="00F16D80">
        <w:trPr>
          <w:gridAfter w:val="10"/>
          <w:wAfter w:w="2430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B501C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3030,0</w:t>
            </w:r>
          </w:p>
        </w:tc>
        <w:tc>
          <w:tcPr>
            <w:tcW w:w="251" w:type="pct"/>
            <w:gridSpan w:val="6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B501C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1930,0</w:t>
            </w:r>
          </w:p>
        </w:tc>
      </w:tr>
      <w:tr w:rsidR="004923B4" w:rsidRPr="00101715" w:rsidTr="00F16D80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501C7" w:rsidRPr="00101715" w:rsidTr="00DB5CFF">
        <w:trPr>
          <w:gridAfter w:val="16"/>
          <w:wAfter w:w="2682" w:type="pct"/>
          <w:trHeight w:val="528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1C7" w:rsidRPr="00773030" w:rsidRDefault="00B501C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1C7" w:rsidRPr="00773030" w:rsidRDefault="00B501C7" w:rsidP="002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краевого бюджета местным бюджетам на дополнительную помощь местным бюджетам для решения социально значимых вопросов местного значения городских и сельских поселений Краснодарского края на 2022 год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1030362980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773030" w:rsidRDefault="00B501C7" w:rsidP="00254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1342B6" w:rsidRPr="00101715" w:rsidTr="00F16D80">
        <w:trPr>
          <w:gridAfter w:val="16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1172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04EB" w:rsidRPr="00101715" w:rsidTr="00F16D80">
        <w:trPr>
          <w:gridAfter w:val="16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4EB" w:rsidRPr="00773030" w:rsidRDefault="009A04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4EB" w:rsidRPr="00773030" w:rsidRDefault="009A04EB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773030">
              <w:rPr>
                <w:sz w:val="24"/>
                <w:szCs w:val="24"/>
              </w:rPr>
              <w:t xml:space="preserve"> </w:t>
            </w:r>
            <w:r w:rsidRPr="00773030">
              <w:rPr>
                <w:rFonts w:ascii="Times New Roman" w:hAnsi="Times New Roman"/>
                <w:sz w:val="24"/>
                <w:szCs w:val="24"/>
              </w:rPr>
              <w:t xml:space="preserve">«Социальная поддержка граждан Киевского сельского поселения Крымского района» </w:t>
            </w:r>
            <w:r w:rsidRPr="00773030">
              <w:rPr>
                <w:rFonts w:ascii="Times New Roman" w:hAnsi="Times New Roman"/>
                <w:color w:val="000000"/>
                <w:sz w:val="24"/>
                <w:szCs w:val="24"/>
              </w:rPr>
              <w:t>на  2022-2024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4EB" w:rsidRPr="00773030" w:rsidRDefault="009A04EB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773030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773030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773030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773030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773030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172" w:rsidRPr="00101715" w:rsidTr="00F16D80">
        <w:trPr>
          <w:gridAfter w:val="16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773030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773030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773030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773030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773030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773030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773030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773030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342B6" w:rsidRPr="00101715" w:rsidTr="00F16D80">
        <w:trPr>
          <w:gridAfter w:val="16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1342B6" w:rsidRPr="00101715" w:rsidTr="00F16D80">
        <w:trPr>
          <w:gridAfter w:val="16"/>
          <w:wAfter w:w="2682" w:type="pct"/>
          <w:trHeight w:val="3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773030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773030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44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4923B4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5D4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10037,</w:t>
            </w:r>
            <w:r w:rsidR="0086414E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923B4" w:rsidRPr="00101715" w:rsidTr="00F16D80">
        <w:trPr>
          <w:gridAfter w:val="16"/>
          <w:wAfter w:w="2682" w:type="pct"/>
          <w:trHeight w:val="276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B3667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5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53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421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42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B3667F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</w:t>
            </w:r>
            <w:r w:rsidR="0086414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193E30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9637,7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E30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</w:p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(оказание услуг) муниципальных учреждений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A124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1834,0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377,6</w:t>
            </w:r>
          </w:p>
        </w:tc>
      </w:tr>
      <w:tr w:rsidR="004923B4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B3667F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773030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программы  Краснодарского края «Развитие физической культуры и спорта»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773030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2D1655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3667F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773030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 Краснодарского края «Развитие физической культуры и спорта» (софинансирование)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</w:t>
            </w:r>
            <w:r w:rsidR="0086414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667F" w:rsidRPr="00101715" w:rsidTr="00F16D80">
        <w:trPr>
          <w:gridAfter w:val="16"/>
          <w:wAfter w:w="2682" w:type="pct"/>
          <w:trHeight w:val="302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773030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2D1655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3667F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773030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</w:t>
            </w:r>
            <w:r w:rsidR="0086414E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923B4" w:rsidRPr="00101715" w:rsidTr="00F16D80">
        <w:trPr>
          <w:gridAfter w:val="16"/>
          <w:wAfter w:w="2682" w:type="pct"/>
          <w:trHeight w:val="285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4923B4"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6"/>
          <w:wAfter w:w="2682" w:type="pct"/>
          <w:trHeight w:val="411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773030">
        <w:trPr>
          <w:gridAfter w:val="16"/>
          <w:wAfter w:w="2682" w:type="pct"/>
          <w:trHeight w:val="267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A172D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Киевского сельского поселения</w:t>
            </w:r>
            <w:r w:rsidR="00A172D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172D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72D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2021-2023</w:t>
            </w:r>
            <w:r w:rsid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  <w:r w:rsidR="00A172DB"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6"/>
          <w:wAfter w:w="2682" w:type="pct"/>
          <w:trHeight w:val="41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773030">
        <w:trPr>
          <w:gridAfter w:val="16"/>
          <w:wAfter w:w="2682" w:type="pct"/>
          <w:trHeight w:val="1040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73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F16D80">
        <w:trPr>
          <w:gridAfter w:val="16"/>
          <w:wAfter w:w="2682" w:type="pct"/>
          <w:trHeight w:val="38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773030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076120" w:rsidRDefault="00076120" w:rsidP="00733FE7">
      <w:pPr>
        <w:spacing w:after="0" w:line="240" w:lineRule="auto"/>
        <w:rPr>
          <w:sz w:val="24"/>
          <w:szCs w:val="24"/>
        </w:rPr>
      </w:pPr>
    </w:p>
    <w:p w:rsidR="00773030" w:rsidRPr="00101715" w:rsidRDefault="00773030" w:rsidP="00773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 специалист администрации </w:t>
      </w:r>
    </w:p>
    <w:p w:rsidR="00773030" w:rsidRDefault="00773030" w:rsidP="00773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 сельского поселения</w:t>
      </w:r>
    </w:p>
    <w:p w:rsidR="00773030" w:rsidRPr="00101715" w:rsidRDefault="00773030" w:rsidP="00773030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Е.Н.Гук</w:t>
      </w:r>
      <w:proofErr w:type="spellEnd"/>
    </w:p>
    <w:sectPr w:rsidR="0077303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8E" w:rsidRDefault="004F2E8E" w:rsidP="0028187D">
      <w:pPr>
        <w:spacing w:after="0" w:line="240" w:lineRule="auto"/>
      </w:pPr>
      <w:r>
        <w:separator/>
      </w:r>
    </w:p>
  </w:endnote>
  <w:endnote w:type="continuationSeparator" w:id="0">
    <w:p w:rsidR="004F2E8E" w:rsidRDefault="004F2E8E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8E" w:rsidRDefault="004F2E8E" w:rsidP="0028187D">
      <w:pPr>
        <w:spacing w:after="0" w:line="240" w:lineRule="auto"/>
      </w:pPr>
      <w:r>
        <w:separator/>
      </w:r>
    </w:p>
  </w:footnote>
  <w:footnote w:type="continuationSeparator" w:id="0">
    <w:p w:rsidR="004F2E8E" w:rsidRDefault="004F2E8E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67E1"/>
    <w:rsid w:val="00137342"/>
    <w:rsid w:val="001411F4"/>
    <w:rsid w:val="00147615"/>
    <w:rsid w:val="0015453A"/>
    <w:rsid w:val="0015563A"/>
    <w:rsid w:val="00156338"/>
    <w:rsid w:val="00166D68"/>
    <w:rsid w:val="0016727F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3E30"/>
    <w:rsid w:val="001955C1"/>
    <w:rsid w:val="00197079"/>
    <w:rsid w:val="001A5B31"/>
    <w:rsid w:val="001B1056"/>
    <w:rsid w:val="001B6E69"/>
    <w:rsid w:val="001B7786"/>
    <w:rsid w:val="001C2424"/>
    <w:rsid w:val="001C53B6"/>
    <w:rsid w:val="001D5B56"/>
    <w:rsid w:val="001E10A1"/>
    <w:rsid w:val="001E435E"/>
    <w:rsid w:val="001F52A1"/>
    <w:rsid w:val="001F56E0"/>
    <w:rsid w:val="001F767E"/>
    <w:rsid w:val="001F7F5A"/>
    <w:rsid w:val="00200989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2BF1"/>
    <w:rsid w:val="0025689E"/>
    <w:rsid w:val="002575A4"/>
    <w:rsid w:val="002607A9"/>
    <w:rsid w:val="0026137D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B5601"/>
    <w:rsid w:val="002C1BFE"/>
    <w:rsid w:val="002D1655"/>
    <w:rsid w:val="002D390E"/>
    <w:rsid w:val="002E018B"/>
    <w:rsid w:val="002E5512"/>
    <w:rsid w:val="002E64D8"/>
    <w:rsid w:val="002E6C69"/>
    <w:rsid w:val="002F00D8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6C56"/>
    <w:rsid w:val="00337981"/>
    <w:rsid w:val="00343AE5"/>
    <w:rsid w:val="00347279"/>
    <w:rsid w:val="00354B42"/>
    <w:rsid w:val="00356482"/>
    <w:rsid w:val="0036352D"/>
    <w:rsid w:val="00364100"/>
    <w:rsid w:val="0036506C"/>
    <w:rsid w:val="00365DB3"/>
    <w:rsid w:val="00366891"/>
    <w:rsid w:val="003710A6"/>
    <w:rsid w:val="0038284D"/>
    <w:rsid w:val="0038435D"/>
    <w:rsid w:val="00387F63"/>
    <w:rsid w:val="0039039B"/>
    <w:rsid w:val="00392707"/>
    <w:rsid w:val="003944BA"/>
    <w:rsid w:val="003A0F5F"/>
    <w:rsid w:val="003A0F9B"/>
    <w:rsid w:val="003A4DC8"/>
    <w:rsid w:val="003A7DC4"/>
    <w:rsid w:val="003C26EB"/>
    <w:rsid w:val="003C3CA5"/>
    <w:rsid w:val="003C64CE"/>
    <w:rsid w:val="003D032A"/>
    <w:rsid w:val="003D1641"/>
    <w:rsid w:val="003D519C"/>
    <w:rsid w:val="003D5FC4"/>
    <w:rsid w:val="003E08F7"/>
    <w:rsid w:val="003E11B1"/>
    <w:rsid w:val="003E22F7"/>
    <w:rsid w:val="003E2F54"/>
    <w:rsid w:val="003E3FC0"/>
    <w:rsid w:val="003F2603"/>
    <w:rsid w:val="003F3ADC"/>
    <w:rsid w:val="003F74EA"/>
    <w:rsid w:val="0040210C"/>
    <w:rsid w:val="004114C0"/>
    <w:rsid w:val="00443634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47E3"/>
    <w:rsid w:val="004E680F"/>
    <w:rsid w:val="004E769B"/>
    <w:rsid w:val="004F2E8E"/>
    <w:rsid w:val="004F3397"/>
    <w:rsid w:val="004F381D"/>
    <w:rsid w:val="004F54EC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30F1"/>
    <w:rsid w:val="00586C4D"/>
    <w:rsid w:val="00592A09"/>
    <w:rsid w:val="00592D92"/>
    <w:rsid w:val="00594D08"/>
    <w:rsid w:val="00597B1B"/>
    <w:rsid w:val="005A460E"/>
    <w:rsid w:val="005B06C3"/>
    <w:rsid w:val="005B2072"/>
    <w:rsid w:val="005B304C"/>
    <w:rsid w:val="005C59CE"/>
    <w:rsid w:val="005D3433"/>
    <w:rsid w:val="005D3AC4"/>
    <w:rsid w:val="005D4716"/>
    <w:rsid w:val="005D4CA0"/>
    <w:rsid w:val="005D4CF5"/>
    <w:rsid w:val="005E005E"/>
    <w:rsid w:val="005E1533"/>
    <w:rsid w:val="005E1A7A"/>
    <w:rsid w:val="005E253C"/>
    <w:rsid w:val="005E57EC"/>
    <w:rsid w:val="005F4092"/>
    <w:rsid w:val="005F489D"/>
    <w:rsid w:val="00606E4E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254"/>
    <w:rsid w:val="0070280A"/>
    <w:rsid w:val="007115DD"/>
    <w:rsid w:val="00724B5D"/>
    <w:rsid w:val="0072696C"/>
    <w:rsid w:val="00730178"/>
    <w:rsid w:val="007306F4"/>
    <w:rsid w:val="00731BA0"/>
    <w:rsid w:val="00733FE7"/>
    <w:rsid w:val="007374F1"/>
    <w:rsid w:val="00741A50"/>
    <w:rsid w:val="00742254"/>
    <w:rsid w:val="0074372B"/>
    <w:rsid w:val="00747B4A"/>
    <w:rsid w:val="00747FB2"/>
    <w:rsid w:val="007570CB"/>
    <w:rsid w:val="0075756E"/>
    <w:rsid w:val="00760F8C"/>
    <w:rsid w:val="00762C52"/>
    <w:rsid w:val="007639F6"/>
    <w:rsid w:val="00764A9D"/>
    <w:rsid w:val="0077199B"/>
    <w:rsid w:val="00771FD2"/>
    <w:rsid w:val="00772835"/>
    <w:rsid w:val="00773030"/>
    <w:rsid w:val="00777938"/>
    <w:rsid w:val="007824CD"/>
    <w:rsid w:val="00783051"/>
    <w:rsid w:val="00786379"/>
    <w:rsid w:val="00790BCF"/>
    <w:rsid w:val="00790E36"/>
    <w:rsid w:val="00792B7D"/>
    <w:rsid w:val="007A54D3"/>
    <w:rsid w:val="007B038E"/>
    <w:rsid w:val="007B1B1C"/>
    <w:rsid w:val="007B37BD"/>
    <w:rsid w:val="007B7214"/>
    <w:rsid w:val="007B78C5"/>
    <w:rsid w:val="007C11DF"/>
    <w:rsid w:val="007D3D0E"/>
    <w:rsid w:val="007D40D8"/>
    <w:rsid w:val="007D4268"/>
    <w:rsid w:val="007E199A"/>
    <w:rsid w:val="007F2E79"/>
    <w:rsid w:val="007F75F2"/>
    <w:rsid w:val="00807472"/>
    <w:rsid w:val="008223D9"/>
    <w:rsid w:val="00825AA9"/>
    <w:rsid w:val="00837521"/>
    <w:rsid w:val="00837A13"/>
    <w:rsid w:val="00841DB8"/>
    <w:rsid w:val="00842079"/>
    <w:rsid w:val="00842F09"/>
    <w:rsid w:val="008479E6"/>
    <w:rsid w:val="00847B9F"/>
    <w:rsid w:val="0086201B"/>
    <w:rsid w:val="00862C53"/>
    <w:rsid w:val="0086414E"/>
    <w:rsid w:val="00864E2B"/>
    <w:rsid w:val="00865975"/>
    <w:rsid w:val="00866F81"/>
    <w:rsid w:val="00867985"/>
    <w:rsid w:val="00880744"/>
    <w:rsid w:val="00895D1B"/>
    <w:rsid w:val="0089786F"/>
    <w:rsid w:val="008A0802"/>
    <w:rsid w:val="008A124B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05A92"/>
    <w:rsid w:val="00915DF3"/>
    <w:rsid w:val="00916578"/>
    <w:rsid w:val="009209FF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97FAA"/>
    <w:rsid w:val="009A04EB"/>
    <w:rsid w:val="009A28EC"/>
    <w:rsid w:val="009A5571"/>
    <w:rsid w:val="009B0FFF"/>
    <w:rsid w:val="009B1D3F"/>
    <w:rsid w:val="009B2CD6"/>
    <w:rsid w:val="009B4E62"/>
    <w:rsid w:val="009B5E84"/>
    <w:rsid w:val="009B7666"/>
    <w:rsid w:val="009C5E2E"/>
    <w:rsid w:val="009D10D7"/>
    <w:rsid w:val="009D13D8"/>
    <w:rsid w:val="009D748D"/>
    <w:rsid w:val="009D7F38"/>
    <w:rsid w:val="009E0371"/>
    <w:rsid w:val="009F0328"/>
    <w:rsid w:val="00A0135F"/>
    <w:rsid w:val="00A016A2"/>
    <w:rsid w:val="00A02801"/>
    <w:rsid w:val="00A043E1"/>
    <w:rsid w:val="00A073E0"/>
    <w:rsid w:val="00A109BC"/>
    <w:rsid w:val="00A124C5"/>
    <w:rsid w:val="00A15B53"/>
    <w:rsid w:val="00A172DB"/>
    <w:rsid w:val="00A226BD"/>
    <w:rsid w:val="00A31D80"/>
    <w:rsid w:val="00A37A19"/>
    <w:rsid w:val="00A42E9D"/>
    <w:rsid w:val="00A50F98"/>
    <w:rsid w:val="00A560F2"/>
    <w:rsid w:val="00A5644E"/>
    <w:rsid w:val="00A56AF1"/>
    <w:rsid w:val="00A61C49"/>
    <w:rsid w:val="00A64B75"/>
    <w:rsid w:val="00A672FF"/>
    <w:rsid w:val="00A67FE3"/>
    <w:rsid w:val="00A76261"/>
    <w:rsid w:val="00A77573"/>
    <w:rsid w:val="00A77DAD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0776A"/>
    <w:rsid w:val="00B11855"/>
    <w:rsid w:val="00B119A8"/>
    <w:rsid w:val="00B12F6D"/>
    <w:rsid w:val="00B2002B"/>
    <w:rsid w:val="00B21854"/>
    <w:rsid w:val="00B244D0"/>
    <w:rsid w:val="00B3046B"/>
    <w:rsid w:val="00B309AF"/>
    <w:rsid w:val="00B34457"/>
    <w:rsid w:val="00B3667F"/>
    <w:rsid w:val="00B36FC7"/>
    <w:rsid w:val="00B377F5"/>
    <w:rsid w:val="00B40C37"/>
    <w:rsid w:val="00B501C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3CA5"/>
    <w:rsid w:val="00B966C7"/>
    <w:rsid w:val="00BA1046"/>
    <w:rsid w:val="00BA1248"/>
    <w:rsid w:val="00BA19BF"/>
    <w:rsid w:val="00BA67A0"/>
    <w:rsid w:val="00BA6F32"/>
    <w:rsid w:val="00BA7D01"/>
    <w:rsid w:val="00BB1F5B"/>
    <w:rsid w:val="00BC4319"/>
    <w:rsid w:val="00BC433C"/>
    <w:rsid w:val="00BE0040"/>
    <w:rsid w:val="00BE3B58"/>
    <w:rsid w:val="00BE578A"/>
    <w:rsid w:val="00BE6C00"/>
    <w:rsid w:val="00BF1218"/>
    <w:rsid w:val="00BF16C6"/>
    <w:rsid w:val="00BF29AE"/>
    <w:rsid w:val="00BF4B34"/>
    <w:rsid w:val="00BF4F2F"/>
    <w:rsid w:val="00C00E80"/>
    <w:rsid w:val="00C01F20"/>
    <w:rsid w:val="00C032D8"/>
    <w:rsid w:val="00C049FB"/>
    <w:rsid w:val="00C050CC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5BFF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1812"/>
    <w:rsid w:val="00DA32A6"/>
    <w:rsid w:val="00DA601C"/>
    <w:rsid w:val="00DB3D46"/>
    <w:rsid w:val="00DB6156"/>
    <w:rsid w:val="00DC0060"/>
    <w:rsid w:val="00DC2B5E"/>
    <w:rsid w:val="00DC38CE"/>
    <w:rsid w:val="00DC53EE"/>
    <w:rsid w:val="00DC634C"/>
    <w:rsid w:val="00DC7C9D"/>
    <w:rsid w:val="00DD038E"/>
    <w:rsid w:val="00DD0D02"/>
    <w:rsid w:val="00DD273F"/>
    <w:rsid w:val="00DD58A8"/>
    <w:rsid w:val="00DD60B4"/>
    <w:rsid w:val="00DE727A"/>
    <w:rsid w:val="00DF220E"/>
    <w:rsid w:val="00DF53FC"/>
    <w:rsid w:val="00DF6B7C"/>
    <w:rsid w:val="00DF7CBB"/>
    <w:rsid w:val="00E11A99"/>
    <w:rsid w:val="00E135B5"/>
    <w:rsid w:val="00E14153"/>
    <w:rsid w:val="00E14D0E"/>
    <w:rsid w:val="00E21A32"/>
    <w:rsid w:val="00E33AF6"/>
    <w:rsid w:val="00E36FA8"/>
    <w:rsid w:val="00E37715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67E42"/>
    <w:rsid w:val="00E70C67"/>
    <w:rsid w:val="00E74277"/>
    <w:rsid w:val="00E757C6"/>
    <w:rsid w:val="00E76B82"/>
    <w:rsid w:val="00E77A87"/>
    <w:rsid w:val="00E83267"/>
    <w:rsid w:val="00E833CA"/>
    <w:rsid w:val="00E91EBD"/>
    <w:rsid w:val="00E96E8E"/>
    <w:rsid w:val="00E97597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0CAF"/>
    <w:rsid w:val="00F058B4"/>
    <w:rsid w:val="00F075F0"/>
    <w:rsid w:val="00F117F5"/>
    <w:rsid w:val="00F121DE"/>
    <w:rsid w:val="00F1399A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834A7"/>
    <w:rsid w:val="00F855C2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4C5E"/>
    <w:rsid w:val="00FB6101"/>
    <w:rsid w:val="00FC0032"/>
    <w:rsid w:val="00FC4B8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9189-A03D-4FE3-B5ED-4B91F318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2022-01-28T11:50:00Z</cp:lastPrinted>
  <dcterms:created xsi:type="dcterms:W3CDTF">2022-01-28T08:19:00Z</dcterms:created>
  <dcterms:modified xsi:type="dcterms:W3CDTF">2022-07-11T10:27:00Z</dcterms:modified>
</cp:coreProperties>
</file>